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C883" w14:textId="20616BCE" w:rsidR="007917C1" w:rsidRDefault="007917C1" w:rsidP="007917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Promotional Material</w:t>
      </w:r>
    </w:p>
    <w:p w14:paraId="23B52674" w14:textId="65008CB6" w:rsidR="007917C1" w:rsidRDefault="007917C1" w:rsidP="007917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Order Form</w:t>
      </w:r>
      <w:r w:rsidR="00B036CB">
        <w:rPr>
          <w:b/>
          <w:bCs/>
          <w:sz w:val="36"/>
          <w:szCs w:val="36"/>
        </w:rPr>
        <w:t xml:space="preserve"> &amp; Price List</w:t>
      </w:r>
    </w:p>
    <w:p w14:paraId="6854966E" w14:textId="77777777" w:rsidR="007917C1" w:rsidRDefault="007917C1" w:rsidP="007917C1"/>
    <w:p w14:paraId="101BE423" w14:textId="77777777" w:rsidR="007917C1" w:rsidRPr="003045A7" w:rsidRDefault="007917C1" w:rsidP="007917C1">
      <w:pPr>
        <w:jc w:val="center"/>
        <w:rPr>
          <w:b/>
          <w:bCs/>
          <w:sz w:val="28"/>
          <w:szCs w:val="28"/>
        </w:rPr>
      </w:pPr>
      <w:r w:rsidRPr="003045A7">
        <w:rPr>
          <w:b/>
          <w:bCs/>
          <w:sz w:val="28"/>
          <w:szCs w:val="28"/>
        </w:rPr>
        <w:t>Quantity</w:t>
      </w:r>
    </w:p>
    <w:p w14:paraId="190BD4F4" w14:textId="77777777" w:rsidR="007917C1" w:rsidRDefault="007917C1" w:rsidP="007917C1"/>
    <w:p w14:paraId="75F55DFE" w14:textId="13F69737" w:rsidR="007917C1" w:rsidRDefault="007917C1" w:rsidP="007917C1">
      <w:r>
        <w:t>Crash Fold Brochure ($0.</w:t>
      </w:r>
      <w:r w:rsidR="003B7FC1">
        <w:t>70</w:t>
      </w:r>
      <w:r>
        <w:t>ea) …….</w:t>
      </w:r>
    </w:p>
    <w:p w14:paraId="6123D2CE" w14:textId="77777777" w:rsidR="007917C1" w:rsidRDefault="007917C1" w:rsidP="007917C1"/>
    <w:p w14:paraId="365B1AA7" w14:textId="37C03B5D" w:rsidR="007917C1" w:rsidRDefault="007917C1" w:rsidP="007917C1">
      <w:r>
        <w:t>Paper bag ($0.</w:t>
      </w:r>
      <w:r w:rsidR="003B7FC1">
        <w:t>70</w:t>
      </w:r>
      <w:r>
        <w:t>ea) …………………..</w:t>
      </w:r>
    </w:p>
    <w:p w14:paraId="601A4F22" w14:textId="77777777" w:rsidR="007917C1" w:rsidRDefault="007917C1" w:rsidP="007917C1"/>
    <w:p w14:paraId="6C5ABCB7" w14:textId="2B684830" w:rsidR="007917C1" w:rsidRDefault="007917C1" w:rsidP="007917C1">
      <w:r>
        <w:t>Stickers ($0.50ea) ……………………..</w:t>
      </w:r>
    </w:p>
    <w:p w14:paraId="7006B1DD" w14:textId="77777777" w:rsidR="007917C1" w:rsidRDefault="007917C1" w:rsidP="007917C1"/>
    <w:p w14:paraId="4BE24F04" w14:textId="32BF96D9" w:rsidR="007917C1" w:rsidRDefault="007917C1" w:rsidP="007917C1">
      <w:r>
        <w:t>Magnets ($0.50ea) …………………….</w:t>
      </w:r>
    </w:p>
    <w:p w14:paraId="43FE1D4D" w14:textId="77777777" w:rsidR="007917C1" w:rsidRDefault="007917C1" w:rsidP="007917C1"/>
    <w:p w14:paraId="06B6EC71" w14:textId="5BFD1F72" w:rsidR="007917C1" w:rsidRDefault="007917C1" w:rsidP="007917C1">
      <w:r>
        <w:t>Pens ($</w:t>
      </w:r>
      <w:r w:rsidR="003B7FC1">
        <w:t>2.50</w:t>
      </w:r>
      <w:r>
        <w:t>ea) ………………………….</w:t>
      </w:r>
    </w:p>
    <w:p w14:paraId="06A640D3" w14:textId="77777777" w:rsidR="007917C1" w:rsidRDefault="007917C1" w:rsidP="007917C1"/>
    <w:p w14:paraId="456D3EA9" w14:textId="54A56947" w:rsidR="007917C1" w:rsidRDefault="007917C1" w:rsidP="007917C1">
      <w:r>
        <w:t>Name</w:t>
      </w:r>
      <w:r w:rsidR="00B036CB">
        <w:t>:</w:t>
      </w:r>
    </w:p>
    <w:p w14:paraId="05C371F3" w14:textId="68C4AFBE" w:rsidR="007917C1" w:rsidRDefault="007917C1" w:rsidP="007917C1">
      <w:r>
        <w:t>Member Number</w:t>
      </w:r>
      <w:r w:rsidR="00B036CB">
        <w:t>:</w:t>
      </w:r>
    </w:p>
    <w:p w14:paraId="5313B431" w14:textId="5C96FBE4" w:rsidR="007917C1" w:rsidRDefault="007917C1" w:rsidP="007917C1">
      <w:r>
        <w:t>Address</w:t>
      </w:r>
      <w:r w:rsidR="00B036CB">
        <w:t>:</w:t>
      </w:r>
    </w:p>
    <w:p w14:paraId="04AE1294" w14:textId="77777777" w:rsidR="007917C1" w:rsidRDefault="007917C1" w:rsidP="007917C1"/>
    <w:p w14:paraId="73C70C47" w14:textId="274A3AF0" w:rsidR="007917C1" w:rsidRDefault="007917C1" w:rsidP="007917C1">
      <w:r>
        <w:t>Email</w:t>
      </w:r>
      <w:r w:rsidR="00B036CB">
        <w:t>:</w:t>
      </w:r>
    </w:p>
    <w:p w14:paraId="445A0176" w14:textId="65C3CC3F" w:rsidR="007917C1" w:rsidRDefault="007917C1" w:rsidP="007917C1">
      <w:r>
        <w:t>Phone</w:t>
      </w:r>
      <w:r w:rsidR="00B036CB">
        <w:t>:</w:t>
      </w:r>
    </w:p>
    <w:p w14:paraId="5C3E510A" w14:textId="77777777" w:rsidR="007917C1" w:rsidRDefault="007917C1" w:rsidP="007917C1"/>
    <w:p w14:paraId="729B6FB5" w14:textId="6BE357C1" w:rsidR="007917C1" w:rsidRDefault="007917C1" w:rsidP="007917C1">
      <w:r>
        <w:t>****Postage will be calculated once the order is compiled. Members will be invoiced for the completed order and this must be paid before the order is posted.****</w:t>
      </w:r>
    </w:p>
    <w:p w14:paraId="5DA4DFD8" w14:textId="77777777" w:rsidR="007917C1" w:rsidRPr="007917C1" w:rsidRDefault="007917C1" w:rsidP="007917C1">
      <w:pPr>
        <w:rPr>
          <w:b/>
          <w:bCs/>
          <w:sz w:val="36"/>
          <w:szCs w:val="36"/>
        </w:rPr>
      </w:pPr>
    </w:p>
    <w:sectPr w:rsidR="007917C1" w:rsidRPr="00791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C1"/>
    <w:rsid w:val="003B7FC1"/>
    <w:rsid w:val="005156CC"/>
    <w:rsid w:val="007917C1"/>
    <w:rsid w:val="0094029B"/>
    <w:rsid w:val="00B0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7CFE"/>
  <w15:chartTrackingRefBased/>
  <w15:docId w15:val="{8156E92F-5E9A-4819-9717-70ED1476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Higham</dc:creator>
  <cp:keywords/>
  <dc:description/>
  <cp:lastModifiedBy>Tracey Higham</cp:lastModifiedBy>
  <cp:revision>4</cp:revision>
  <dcterms:created xsi:type="dcterms:W3CDTF">2024-10-14T09:48:00Z</dcterms:created>
  <dcterms:modified xsi:type="dcterms:W3CDTF">2024-10-14T10:50:00Z</dcterms:modified>
</cp:coreProperties>
</file>